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5A4D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tbl>
      <w:tblPr>
        <w:tblStyle w:val="11"/>
        <w:tblW w:w="10965" w:type="dxa"/>
        <w:tblInd w:w="-9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318"/>
        <w:gridCol w:w="782"/>
        <w:gridCol w:w="1023"/>
        <w:gridCol w:w="1004"/>
        <w:gridCol w:w="58"/>
        <w:gridCol w:w="2042"/>
        <w:gridCol w:w="1200"/>
        <w:gridCol w:w="1108"/>
        <w:gridCol w:w="768"/>
        <w:gridCol w:w="1523"/>
      </w:tblGrid>
      <w:tr w14:paraId="67D8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C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济宁汽车工程职业学院报名表</w:t>
            </w:r>
          </w:p>
          <w:p w14:paraId="32E7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A7C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965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11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F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6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应聘岗位：</w:t>
            </w:r>
            <w:r>
              <w:rPr>
                <w:rStyle w:val="20"/>
                <w:rFonts w:hint="eastAsia" w:ascii="微软雅黑 Light" w:hAnsi="微软雅黑 Light" w:eastAsia="微软雅黑 Light" w:cs="微软雅黑 Light"/>
                <w:lang w:val="en-US" w:eastAsia="zh-CN" w:bidi="ar"/>
              </w:rPr>
              <w:t xml:space="preserve"> </w:t>
            </w:r>
          </w:p>
        </w:tc>
        <w:tc>
          <w:tcPr>
            <w:tcW w:w="2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9818">
            <w:pP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是否服从职位协调：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6BF4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填表时间:  年  月  日</w:t>
            </w:r>
          </w:p>
        </w:tc>
      </w:tr>
      <w:tr w14:paraId="0A5F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9A5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0D4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B3F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此处附彩色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蓝色底证件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照电子版</w:t>
            </w:r>
          </w:p>
        </w:tc>
      </w:tr>
      <w:tr w14:paraId="4AC4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D02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48E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FB1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体重kg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B26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5C6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6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608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08C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35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FC9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96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7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20A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9AE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28E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取得途径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（是否全日制）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976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B9B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7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329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C281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113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5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5622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00E00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紧急联系人姓名电话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E226">
            <w:pP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EFAA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0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528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户籍性质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E8F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F78E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7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9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D3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Style w:val="21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省</w:t>
            </w:r>
            <w:r>
              <w:rPr>
                <w:rStyle w:val="22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</w:t>
            </w:r>
            <w:r>
              <w:rPr>
                <w:rStyle w:val="21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市</w:t>
            </w:r>
            <w:r>
              <w:rPr>
                <w:rStyle w:val="22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21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县（区）</w:t>
            </w:r>
            <w:r>
              <w:rPr>
                <w:rStyle w:val="22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21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小区（乡镇）</w:t>
            </w:r>
            <w:r>
              <w:rPr>
                <w:rStyle w:val="22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</w:t>
            </w:r>
            <w:r>
              <w:rPr>
                <w:rStyle w:val="21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号楼（村）</w:t>
            </w:r>
            <w:r>
              <w:rPr>
                <w:rStyle w:val="22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</w:t>
            </w:r>
            <w:r>
              <w:rPr>
                <w:rStyle w:val="21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单元</w:t>
            </w:r>
            <w:r>
              <w:rPr>
                <w:rStyle w:val="22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 xml:space="preserve">      </w:t>
            </w:r>
            <w:r>
              <w:rPr>
                <w:rStyle w:val="21"/>
                <w:rFonts w:hint="eastAsia" w:ascii="微软雅黑 Light" w:hAnsi="微软雅黑 Light" w:eastAsia="微软雅黑 Light" w:cs="微软雅黑 Light"/>
                <w:u w:val="none"/>
                <w:lang w:val="en-US" w:eastAsia="zh-CN" w:bidi="ar"/>
              </w:rPr>
              <w:t>号</w:t>
            </w:r>
          </w:p>
        </w:tc>
      </w:tr>
      <w:tr w14:paraId="6460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07F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DA0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9A24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1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（自高中填起）</w:t>
            </w: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证明人及联系方式</w:t>
            </w:r>
          </w:p>
        </w:tc>
      </w:tr>
      <w:tr w14:paraId="4179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AC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C6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1F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ED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B1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4E37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1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10C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2EC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DB6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AC4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4D71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DEF8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F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EDB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5CC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36D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963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60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CB5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E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工作经历(由近及远）</w:t>
            </w: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薪资状况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证明人及联系方式</w:t>
            </w:r>
          </w:p>
        </w:tc>
      </w:tr>
      <w:tr w14:paraId="0C17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D7B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EA6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860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B5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D05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71B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5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8DF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51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7F0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C2D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902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34D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4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B5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D0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C1FF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2D5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828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FE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2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个人技能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及荣誉</w:t>
            </w:r>
          </w:p>
        </w:tc>
        <w:tc>
          <w:tcPr>
            <w:tcW w:w="982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F496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C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2DB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F04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8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0040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662A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FE5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242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16B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945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88F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25D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F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44F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BAD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B045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47C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03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719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6A2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7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4D7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D0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029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C663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59DE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7280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4B82">
            <w:pPr>
              <w:jc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B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1A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声明</w:t>
            </w:r>
            <w:r>
              <w:rPr>
                <w:rStyle w:val="23"/>
                <w:rFonts w:hint="eastAsia" w:ascii="微软雅黑 Light" w:hAnsi="微软雅黑 Light" w:eastAsia="微软雅黑 Light" w:cs="微软雅黑 Light"/>
                <w:lang w:val="en-US" w:eastAsia="zh-CN" w:bidi="ar"/>
              </w:rPr>
              <w:t>：1、请如实填报所有资料，如有虚假，自愿承担相应责任；</w:t>
            </w:r>
          </w:p>
        </w:tc>
      </w:tr>
      <w:tr w14:paraId="3594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06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2、本学院保留对提供虚假资料者做出不予录用（已录用的予以解除关系）而不另行通知和不补偿的权利；</w:t>
            </w:r>
          </w:p>
        </w:tc>
      </w:tr>
      <w:tr w14:paraId="5621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B1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3、如被本学院录入后，本表格将载入员工档案，作为个人诚信记录的一部分。</w:t>
            </w:r>
          </w:p>
        </w:tc>
      </w:tr>
    </w:tbl>
    <w:p w14:paraId="22C9840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1415CD2"/>
    <w:rsid w:val="04022A6D"/>
    <w:rsid w:val="04780182"/>
    <w:rsid w:val="085F360E"/>
    <w:rsid w:val="0A4718F5"/>
    <w:rsid w:val="0B5F56D3"/>
    <w:rsid w:val="0D904269"/>
    <w:rsid w:val="0DDD40F4"/>
    <w:rsid w:val="16504596"/>
    <w:rsid w:val="19CD414F"/>
    <w:rsid w:val="1ACD060D"/>
    <w:rsid w:val="1E34479D"/>
    <w:rsid w:val="1E3D18A3"/>
    <w:rsid w:val="23B24D40"/>
    <w:rsid w:val="266100F9"/>
    <w:rsid w:val="26E52AD8"/>
    <w:rsid w:val="27CA7125"/>
    <w:rsid w:val="28846321"/>
    <w:rsid w:val="2BD558B9"/>
    <w:rsid w:val="2BEB0DC8"/>
    <w:rsid w:val="2D9B2143"/>
    <w:rsid w:val="2F155F25"/>
    <w:rsid w:val="32FA3DAF"/>
    <w:rsid w:val="33D44600"/>
    <w:rsid w:val="349A34DB"/>
    <w:rsid w:val="37727B96"/>
    <w:rsid w:val="3A867D14"/>
    <w:rsid w:val="3B2A2D58"/>
    <w:rsid w:val="3DE511B8"/>
    <w:rsid w:val="3F190BC0"/>
    <w:rsid w:val="42A6577B"/>
    <w:rsid w:val="441822E7"/>
    <w:rsid w:val="48391A54"/>
    <w:rsid w:val="4DE11C8F"/>
    <w:rsid w:val="5153670D"/>
    <w:rsid w:val="53C102A5"/>
    <w:rsid w:val="543640C4"/>
    <w:rsid w:val="54C9554F"/>
    <w:rsid w:val="56B0015D"/>
    <w:rsid w:val="58E467E4"/>
    <w:rsid w:val="59516682"/>
    <w:rsid w:val="5A731BCE"/>
    <w:rsid w:val="5B6B3B69"/>
    <w:rsid w:val="5B8C501A"/>
    <w:rsid w:val="5C8B1E06"/>
    <w:rsid w:val="5D5844AF"/>
    <w:rsid w:val="65A53E4D"/>
    <w:rsid w:val="665F1186"/>
    <w:rsid w:val="66757EED"/>
    <w:rsid w:val="685F5086"/>
    <w:rsid w:val="6C380987"/>
    <w:rsid w:val="707131C9"/>
    <w:rsid w:val="71784236"/>
    <w:rsid w:val="75CB674E"/>
    <w:rsid w:val="76F14D10"/>
    <w:rsid w:val="78A84CE1"/>
    <w:rsid w:val="78E22FE0"/>
    <w:rsid w:val="7C4E5B9F"/>
    <w:rsid w:val="7CCE40CD"/>
    <w:rsid w:val="7CF83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0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2">
    <w:name w:val="font81"/>
    <w:basedOn w:val="12"/>
    <w:qFormat/>
    <w:uiPriority w:val="0"/>
    <w:rPr>
      <w:rFonts w:hint="default" w:ascii="Tahoma" w:hAnsi="Tahoma" w:eastAsia="Tahoma" w:cs="Tahoma"/>
      <w:color w:val="000000"/>
      <w:sz w:val="20"/>
      <w:szCs w:val="20"/>
      <w:u w:val="single"/>
    </w:rPr>
  </w:style>
  <w:style w:type="character" w:customStyle="1" w:styleId="23">
    <w:name w:val="font10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2863</Words>
  <Characters>2997</Characters>
  <TotalTime>13</TotalTime>
  <ScaleCrop>false</ScaleCrop>
  <LinksUpToDate>false</LinksUpToDate>
  <CharactersWithSpaces>3049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2025-10-13T01:07:00Z</dcterms:created>
  <dc:creator>Un-named</dc:creator>
  <cp:lastModifiedBy>WPS_1696840028</cp:lastModifiedBy>
  <dcterms:modified xsi:type="dcterms:W3CDTF">2025-11-07T08:34:31Z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eyJoZGlkIjoiYjE2YjljNWE4NDQwOWQ3NTFkMGQ1ZmJkYTM5YjFmMjEiLCJ1c2VySWQiOiIxNTQ4MTc4ODc0In0=</vt:lpwstr>
  </property>
  <property fmtid="{D5CDD505-2E9C-101B-9397-08002B2CF9AE}" pid="3" name="KSOProductBuildVer">
    <vt:lpwstr>2052-12.1.0.23542</vt:lpwstr>
  </property>
  <property fmtid="{D5CDD505-2E9C-101B-9397-08002B2CF9AE}" pid="4" name="ICV">
    <vt:lpwstr>3C10F1A2C98947069923D083FB6A3A51_13</vt:lpwstr>
  </property>
</Properties>
</file>